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1267" w14:textId="65367430" w:rsidR="00746598" w:rsidRDefault="00746598" w:rsidP="00746598">
      <w:pPr>
        <w:jc w:val="both"/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</w:pPr>
      <w:r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 xml:space="preserve">TUTORATO DI LINGUA </w:t>
      </w:r>
      <w:r w:rsidR="00E876F0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>ARABA</w:t>
      </w:r>
      <w:r w:rsidR="004E373A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 xml:space="preserve"> </w:t>
      </w:r>
    </w:p>
    <w:p w14:paraId="11047A46" w14:textId="77777777" w:rsidR="00746598" w:rsidRPr="00746598" w:rsidRDefault="00746598" w:rsidP="00746598">
      <w:pPr>
        <w:jc w:val="both"/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</w:pPr>
    </w:p>
    <w:p w14:paraId="308E31B7" w14:textId="261DFDA9" w:rsidR="004E373A" w:rsidRPr="00963635" w:rsidRDefault="00963635" w:rsidP="004E373A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Si 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ricorda al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le studentesse e 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a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gli </w:t>
      </w:r>
      <w:r w:rsidRPr="00963635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studenti che è stato attivato il tutorato di lingua araba </w:t>
      </w:r>
      <w:r w:rsidR="003A7DD5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1 </w:t>
      </w:r>
      <w:r w:rsidRPr="00963635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a cura della dott.ssa Mariaconcetta Sirna </w:t>
      </w:r>
      <w:r w:rsidRPr="00963635">
        <w:rPr>
          <w:rFonts w:asciiTheme="majorHAnsi" w:eastAsia="Calibri" w:hAnsiTheme="majorHAnsi" w:cstheme="majorHAnsi"/>
          <w:lang w:eastAsia="en-US" w:bidi="ar-SA"/>
        </w:rPr>
        <w:t>(</w:t>
      </w:r>
      <w:hyperlink r:id="rId5" w:history="1">
        <w:r w:rsidRPr="00963635">
          <w:rPr>
            <w:rStyle w:val="Collegamentoipertestuale"/>
            <w:rFonts w:asciiTheme="majorHAnsi" w:eastAsia="Calibri" w:hAnsiTheme="majorHAnsi" w:cstheme="majorHAnsi"/>
            <w:lang w:eastAsia="en-US" w:bidi="ar-SA"/>
          </w:rPr>
          <w:t>mariaconcetta.sirna@studenti.unime.it</w:t>
        </w:r>
      </w:hyperlink>
      <w:r w:rsidRPr="00963635">
        <w:rPr>
          <w:rFonts w:asciiTheme="majorHAnsi" w:eastAsia="Calibri" w:hAnsiTheme="majorHAnsi" w:cstheme="majorHAnsi"/>
          <w:color w:val="0000FF"/>
          <w:u w:val="single"/>
          <w:lang w:eastAsia="en-US" w:bidi="ar-SA"/>
        </w:rPr>
        <w:t>)</w:t>
      </w:r>
      <w:r w:rsidRPr="00963635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.</w:t>
      </w:r>
    </w:p>
    <w:p w14:paraId="696BB186" w14:textId="5A160994" w:rsidR="004E373A" w:rsidRDefault="004E373A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</w:p>
    <w:p w14:paraId="48C0D71F" w14:textId="02BCEE43" w:rsidR="004E373A" w:rsidRDefault="00963635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Di seguit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o 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il calendario degli incontri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 e 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il link per accedere al canale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 </w:t>
      </w:r>
      <w:r w:rsidR="003A7DD5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Microsoft 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Teams</w:t>
      </w:r>
      <w:r w:rsidR="004E373A" w:rsidRPr="004E373A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: </w:t>
      </w:r>
    </w:p>
    <w:p w14:paraId="6E22235E" w14:textId="77777777" w:rsidR="004E373A" w:rsidRDefault="004E373A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</w:p>
    <w:p w14:paraId="109CD615" w14:textId="5E89D9BB" w:rsidR="00EA268D" w:rsidRPr="00746598" w:rsidRDefault="00000000" w:rsidP="003A7DD5">
      <w:pPr>
        <w:jc w:val="center"/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</w:pPr>
      <w:r w:rsidRPr="00746598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 xml:space="preserve">CALENDARIO </w:t>
      </w:r>
      <w:r w:rsidR="00746598" w:rsidRPr="00746598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>INCONTRI</w:t>
      </w:r>
      <w:r w:rsidR="00963635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 xml:space="preserve"> FEBBRAIO-APRILE 2026</w:t>
      </w:r>
      <w:r w:rsidR="00746598" w:rsidRPr="00746598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>:</w:t>
      </w:r>
    </w:p>
    <w:p w14:paraId="6BCD9168" w14:textId="77777777" w:rsidR="00EA268D" w:rsidRPr="00746598" w:rsidRDefault="00EA268D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8"/>
        <w:gridCol w:w="2656"/>
      </w:tblGrid>
      <w:tr w:rsidR="00963635" w:rsidRPr="003C0551" w14:paraId="16008C27" w14:textId="77777777" w:rsidTr="003A7DD5">
        <w:trPr>
          <w:trHeight w:val="119"/>
          <w:jc w:val="center"/>
        </w:trPr>
        <w:tc>
          <w:tcPr>
            <w:tcW w:w="2658" w:type="dxa"/>
          </w:tcPr>
          <w:p w14:paraId="02BCCD7C" w14:textId="03BC1000" w:rsidR="00963635" w:rsidRPr="00963635" w:rsidRDefault="00963635" w:rsidP="003C0551">
            <w:pPr>
              <w:pStyle w:val="NormaleWeb"/>
              <w:jc w:val="both"/>
              <w:rPr>
                <w:rFonts w:asciiTheme="majorHAnsi" w:hAnsiTheme="majorHAnsi" w:cstheme="majorHAnsi"/>
                <w:b/>
                <w:bCs/>
                <w:color w:val="212529"/>
              </w:rPr>
            </w:pPr>
            <w:r>
              <w:rPr>
                <w:rFonts w:asciiTheme="majorHAnsi" w:hAnsiTheme="majorHAnsi" w:cstheme="majorHAnsi"/>
                <w:b/>
                <w:bCs/>
                <w:color w:val="212529"/>
              </w:rPr>
              <w:t>FEBBRAIO</w:t>
            </w:r>
          </w:p>
        </w:tc>
        <w:tc>
          <w:tcPr>
            <w:tcW w:w="2656" w:type="dxa"/>
          </w:tcPr>
          <w:p w14:paraId="2023BC6E" w14:textId="4940EE32" w:rsidR="00963635" w:rsidRPr="00EB4C65" w:rsidRDefault="00963635" w:rsidP="003C0551">
            <w:pPr>
              <w:pStyle w:val="NormaleWeb"/>
              <w:jc w:val="both"/>
              <w:rPr>
                <w:rFonts w:asciiTheme="majorHAnsi" w:hAnsiTheme="majorHAnsi" w:cstheme="majorHAnsi"/>
                <w:b/>
                <w:bCs/>
                <w:color w:val="212529"/>
              </w:rPr>
            </w:pPr>
          </w:p>
        </w:tc>
      </w:tr>
      <w:tr w:rsidR="003C0551" w:rsidRPr="003C0551" w14:paraId="46CDFEB1" w14:textId="77777777" w:rsidTr="003A7DD5">
        <w:trPr>
          <w:trHeight w:val="119"/>
          <w:jc w:val="center"/>
        </w:trPr>
        <w:tc>
          <w:tcPr>
            <w:tcW w:w="2658" w:type="dxa"/>
          </w:tcPr>
          <w:p w14:paraId="2F42F6B3" w14:textId="3389D13F" w:rsidR="003C0551" w:rsidRPr="003C0551" w:rsidRDefault="003C0551" w:rsidP="003C0551">
            <w:pPr>
              <w:pStyle w:val="NormaleWeb"/>
              <w:jc w:val="both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 xml:space="preserve">Lunedì 23 </w:t>
            </w:r>
          </w:p>
        </w:tc>
        <w:tc>
          <w:tcPr>
            <w:tcW w:w="2656" w:type="dxa"/>
          </w:tcPr>
          <w:p w14:paraId="7056A392" w14:textId="7A991E58" w:rsidR="003C0551" w:rsidRPr="003C0551" w:rsidRDefault="003C0551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>16:00 – 17:00</w:t>
            </w:r>
          </w:p>
        </w:tc>
      </w:tr>
      <w:tr w:rsidR="003C0551" w:rsidRPr="003C0551" w14:paraId="0370CAF9" w14:textId="77777777" w:rsidTr="003A7DD5">
        <w:trPr>
          <w:trHeight w:val="119"/>
          <w:jc w:val="center"/>
        </w:trPr>
        <w:tc>
          <w:tcPr>
            <w:tcW w:w="2658" w:type="dxa"/>
          </w:tcPr>
          <w:p w14:paraId="67B0A071" w14:textId="492D1DF3" w:rsidR="003C0551" w:rsidRPr="003C0551" w:rsidRDefault="003C0551" w:rsidP="003C0551">
            <w:pPr>
              <w:pStyle w:val="NormaleWeb"/>
              <w:jc w:val="both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 xml:space="preserve">Martedì 24 </w:t>
            </w:r>
          </w:p>
        </w:tc>
        <w:tc>
          <w:tcPr>
            <w:tcW w:w="2656" w:type="dxa"/>
          </w:tcPr>
          <w:p w14:paraId="16242374" w14:textId="5F2E0BAE" w:rsidR="003C0551" w:rsidRPr="003C0551" w:rsidRDefault="003C0551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>15:00 – 17:00</w:t>
            </w:r>
          </w:p>
        </w:tc>
      </w:tr>
      <w:tr w:rsidR="003C0551" w:rsidRPr="003C0551" w14:paraId="72AC6B92" w14:textId="77777777" w:rsidTr="003A7DD5">
        <w:trPr>
          <w:trHeight w:val="119"/>
          <w:jc w:val="center"/>
        </w:trPr>
        <w:tc>
          <w:tcPr>
            <w:tcW w:w="2658" w:type="dxa"/>
          </w:tcPr>
          <w:p w14:paraId="19275DEB" w14:textId="62E2D8BA" w:rsidR="003C0551" w:rsidRPr="003C0551" w:rsidRDefault="003C0551" w:rsidP="003C0551">
            <w:pPr>
              <w:pStyle w:val="NormaleWeb"/>
              <w:jc w:val="both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 xml:space="preserve">Giovedì 26 </w:t>
            </w:r>
          </w:p>
        </w:tc>
        <w:tc>
          <w:tcPr>
            <w:tcW w:w="2656" w:type="dxa"/>
          </w:tcPr>
          <w:p w14:paraId="4CE7C63A" w14:textId="0482F9D7" w:rsidR="003C0551" w:rsidRPr="003C0551" w:rsidRDefault="003C0551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>16:00 – 17:00</w:t>
            </w:r>
          </w:p>
        </w:tc>
      </w:tr>
      <w:tr w:rsidR="00963635" w:rsidRPr="003C0551" w14:paraId="520EE305" w14:textId="77777777" w:rsidTr="003A7DD5">
        <w:trPr>
          <w:trHeight w:val="119"/>
          <w:jc w:val="center"/>
        </w:trPr>
        <w:tc>
          <w:tcPr>
            <w:tcW w:w="2658" w:type="dxa"/>
          </w:tcPr>
          <w:p w14:paraId="70EA3353" w14:textId="28734D75" w:rsidR="00963635" w:rsidRPr="00963635" w:rsidRDefault="00963635" w:rsidP="003C0551">
            <w:pPr>
              <w:pStyle w:val="NormaleWeb"/>
              <w:jc w:val="both"/>
              <w:rPr>
                <w:rFonts w:asciiTheme="majorHAnsi" w:hAnsiTheme="majorHAnsi" w:cstheme="majorHAnsi"/>
                <w:b/>
                <w:bCs/>
                <w:color w:val="212529"/>
              </w:rPr>
            </w:pPr>
            <w:r>
              <w:rPr>
                <w:rFonts w:asciiTheme="majorHAnsi" w:hAnsiTheme="majorHAnsi" w:cstheme="majorHAnsi"/>
                <w:b/>
                <w:bCs/>
                <w:color w:val="212529"/>
              </w:rPr>
              <w:t>MARZO</w:t>
            </w:r>
          </w:p>
        </w:tc>
        <w:tc>
          <w:tcPr>
            <w:tcW w:w="2656" w:type="dxa"/>
          </w:tcPr>
          <w:p w14:paraId="63BFD9AE" w14:textId="5AFECA41" w:rsidR="00963635" w:rsidRPr="003C0551" w:rsidRDefault="00963635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</w:p>
        </w:tc>
      </w:tr>
      <w:tr w:rsidR="003C0551" w:rsidRPr="003C0551" w14:paraId="7193043D" w14:textId="77777777" w:rsidTr="003A7DD5">
        <w:trPr>
          <w:trHeight w:val="119"/>
          <w:jc w:val="center"/>
        </w:trPr>
        <w:tc>
          <w:tcPr>
            <w:tcW w:w="2658" w:type="dxa"/>
          </w:tcPr>
          <w:p w14:paraId="5BA7AB56" w14:textId="2B9C9286" w:rsidR="003C0551" w:rsidRPr="003C0551" w:rsidRDefault="003C0551" w:rsidP="003C0551">
            <w:pPr>
              <w:pStyle w:val="NormaleWeb"/>
              <w:jc w:val="both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 xml:space="preserve">Martedì 3 </w:t>
            </w:r>
          </w:p>
        </w:tc>
        <w:tc>
          <w:tcPr>
            <w:tcW w:w="2656" w:type="dxa"/>
          </w:tcPr>
          <w:p w14:paraId="1AFCDC10" w14:textId="2FB7689A" w:rsidR="003C0551" w:rsidRPr="003C0551" w:rsidRDefault="003C0551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>15:00 – 17:00</w:t>
            </w:r>
          </w:p>
        </w:tc>
      </w:tr>
      <w:tr w:rsidR="003C0551" w:rsidRPr="003C0551" w14:paraId="61F09EF2" w14:textId="77777777" w:rsidTr="003A7DD5">
        <w:trPr>
          <w:trHeight w:val="119"/>
          <w:jc w:val="center"/>
        </w:trPr>
        <w:tc>
          <w:tcPr>
            <w:tcW w:w="2658" w:type="dxa"/>
          </w:tcPr>
          <w:p w14:paraId="30167B5E" w14:textId="30ADF872" w:rsidR="003C0551" w:rsidRPr="003C0551" w:rsidRDefault="003C0551" w:rsidP="003C0551">
            <w:pPr>
              <w:pStyle w:val="NormaleWeb"/>
              <w:jc w:val="both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 xml:space="preserve">Giovedì 5 </w:t>
            </w:r>
          </w:p>
        </w:tc>
        <w:tc>
          <w:tcPr>
            <w:tcW w:w="2656" w:type="dxa"/>
          </w:tcPr>
          <w:p w14:paraId="0FFFC336" w14:textId="2A3497F7" w:rsidR="003C0551" w:rsidRPr="003C0551" w:rsidRDefault="003C0551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>16:00 – 17:00</w:t>
            </w:r>
          </w:p>
        </w:tc>
      </w:tr>
      <w:tr w:rsidR="003C0551" w:rsidRPr="003C0551" w14:paraId="5F9CF6CB" w14:textId="77777777" w:rsidTr="003A7DD5">
        <w:trPr>
          <w:trHeight w:val="119"/>
          <w:jc w:val="center"/>
        </w:trPr>
        <w:tc>
          <w:tcPr>
            <w:tcW w:w="2658" w:type="dxa"/>
          </w:tcPr>
          <w:p w14:paraId="670E89D2" w14:textId="1D20F81F" w:rsidR="003C0551" w:rsidRPr="003C0551" w:rsidRDefault="003C0551" w:rsidP="003C0551">
            <w:pPr>
              <w:pStyle w:val="NormaleWeb"/>
              <w:jc w:val="both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 xml:space="preserve">Martedì 10 </w:t>
            </w:r>
          </w:p>
        </w:tc>
        <w:tc>
          <w:tcPr>
            <w:tcW w:w="2656" w:type="dxa"/>
          </w:tcPr>
          <w:p w14:paraId="6DC5FD8D" w14:textId="3EB6A52A" w:rsidR="003C0551" w:rsidRPr="003C0551" w:rsidRDefault="003C0551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>15:00 – 17:00</w:t>
            </w:r>
          </w:p>
        </w:tc>
      </w:tr>
      <w:tr w:rsidR="003C0551" w:rsidRPr="003C0551" w14:paraId="558B9236" w14:textId="77777777" w:rsidTr="003A7DD5">
        <w:trPr>
          <w:trHeight w:val="119"/>
          <w:jc w:val="center"/>
        </w:trPr>
        <w:tc>
          <w:tcPr>
            <w:tcW w:w="2658" w:type="dxa"/>
          </w:tcPr>
          <w:p w14:paraId="23B4AB3B" w14:textId="14DB7469" w:rsidR="003C0551" w:rsidRPr="003C0551" w:rsidRDefault="003C0551" w:rsidP="003C0551">
            <w:pPr>
              <w:pStyle w:val="NormaleWeb"/>
              <w:jc w:val="both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 xml:space="preserve">Giovedì 12 </w:t>
            </w:r>
          </w:p>
        </w:tc>
        <w:tc>
          <w:tcPr>
            <w:tcW w:w="2656" w:type="dxa"/>
          </w:tcPr>
          <w:p w14:paraId="2666EC7F" w14:textId="7FEB0C34" w:rsidR="003C0551" w:rsidRPr="003C0551" w:rsidRDefault="003C0551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>16:00 – 17:00</w:t>
            </w:r>
          </w:p>
        </w:tc>
      </w:tr>
      <w:tr w:rsidR="003C0551" w:rsidRPr="003C0551" w14:paraId="3F7BC8DE" w14:textId="77777777" w:rsidTr="003A7DD5">
        <w:trPr>
          <w:trHeight w:val="119"/>
          <w:jc w:val="center"/>
        </w:trPr>
        <w:tc>
          <w:tcPr>
            <w:tcW w:w="2658" w:type="dxa"/>
          </w:tcPr>
          <w:p w14:paraId="667505CB" w14:textId="420DADFF" w:rsidR="003C0551" w:rsidRPr="003C0551" w:rsidRDefault="003C0551" w:rsidP="003C0551">
            <w:pPr>
              <w:pStyle w:val="NormaleWeb"/>
              <w:jc w:val="both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 xml:space="preserve">Martedì 17 </w:t>
            </w:r>
          </w:p>
        </w:tc>
        <w:tc>
          <w:tcPr>
            <w:tcW w:w="2656" w:type="dxa"/>
          </w:tcPr>
          <w:p w14:paraId="7C9371A5" w14:textId="77401FD2" w:rsidR="003C0551" w:rsidRPr="003C0551" w:rsidRDefault="003C0551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>15:00 – 17:00</w:t>
            </w:r>
          </w:p>
        </w:tc>
      </w:tr>
      <w:tr w:rsidR="003C0551" w:rsidRPr="003C0551" w14:paraId="4FADC0CC" w14:textId="77777777" w:rsidTr="003A7DD5">
        <w:trPr>
          <w:trHeight w:val="119"/>
          <w:jc w:val="center"/>
        </w:trPr>
        <w:tc>
          <w:tcPr>
            <w:tcW w:w="2658" w:type="dxa"/>
          </w:tcPr>
          <w:p w14:paraId="0AD5C54B" w14:textId="21D8DEEA" w:rsidR="003C0551" w:rsidRPr="003C0551" w:rsidRDefault="003C0551" w:rsidP="003C0551">
            <w:pPr>
              <w:pStyle w:val="NormaleWeb"/>
              <w:jc w:val="both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 xml:space="preserve">Giovedì 19 </w:t>
            </w:r>
          </w:p>
        </w:tc>
        <w:tc>
          <w:tcPr>
            <w:tcW w:w="2656" w:type="dxa"/>
          </w:tcPr>
          <w:p w14:paraId="4F140FC4" w14:textId="7211C215" w:rsidR="003C0551" w:rsidRPr="003C0551" w:rsidRDefault="003C0551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>16:00 – 17:00</w:t>
            </w:r>
          </w:p>
        </w:tc>
      </w:tr>
      <w:tr w:rsidR="003C0551" w:rsidRPr="003C0551" w14:paraId="483F39E4" w14:textId="77777777" w:rsidTr="003A7DD5">
        <w:trPr>
          <w:trHeight w:val="119"/>
          <w:jc w:val="center"/>
        </w:trPr>
        <w:tc>
          <w:tcPr>
            <w:tcW w:w="2658" w:type="dxa"/>
          </w:tcPr>
          <w:p w14:paraId="57CA2FD8" w14:textId="17EC713B" w:rsidR="003C0551" w:rsidRPr="003C0551" w:rsidRDefault="003C0551" w:rsidP="003C0551">
            <w:pPr>
              <w:pStyle w:val="NormaleWeb"/>
              <w:jc w:val="both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 xml:space="preserve">Martedì 24 </w:t>
            </w:r>
          </w:p>
        </w:tc>
        <w:tc>
          <w:tcPr>
            <w:tcW w:w="2656" w:type="dxa"/>
          </w:tcPr>
          <w:p w14:paraId="759DF7FA" w14:textId="2E4F9724" w:rsidR="003C0551" w:rsidRPr="003C0551" w:rsidRDefault="003C0551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>15:00 – 17:00</w:t>
            </w:r>
          </w:p>
        </w:tc>
      </w:tr>
      <w:tr w:rsidR="003C0551" w:rsidRPr="003C0551" w14:paraId="0C9563CC" w14:textId="77777777" w:rsidTr="003A7DD5">
        <w:trPr>
          <w:trHeight w:val="119"/>
          <w:jc w:val="center"/>
        </w:trPr>
        <w:tc>
          <w:tcPr>
            <w:tcW w:w="2658" w:type="dxa"/>
          </w:tcPr>
          <w:p w14:paraId="3C9CCB5A" w14:textId="64C09D14" w:rsidR="003C0551" w:rsidRPr="003C0551" w:rsidRDefault="003C0551" w:rsidP="003C0551">
            <w:pPr>
              <w:pStyle w:val="NormaleWeb"/>
              <w:jc w:val="both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 xml:space="preserve">Giovedì 26 </w:t>
            </w:r>
          </w:p>
        </w:tc>
        <w:tc>
          <w:tcPr>
            <w:tcW w:w="2656" w:type="dxa"/>
          </w:tcPr>
          <w:p w14:paraId="28743155" w14:textId="3E660F21" w:rsidR="003C0551" w:rsidRPr="003C0551" w:rsidRDefault="003C0551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>16:00 – 17:00</w:t>
            </w:r>
          </w:p>
        </w:tc>
      </w:tr>
      <w:tr w:rsidR="003C0551" w:rsidRPr="003C0551" w14:paraId="1B0A975D" w14:textId="77777777" w:rsidTr="003A7DD5">
        <w:trPr>
          <w:trHeight w:val="119"/>
          <w:jc w:val="center"/>
        </w:trPr>
        <w:tc>
          <w:tcPr>
            <w:tcW w:w="2658" w:type="dxa"/>
          </w:tcPr>
          <w:p w14:paraId="5A223B63" w14:textId="4C56EE64" w:rsidR="003C0551" w:rsidRPr="003C0551" w:rsidRDefault="003C0551" w:rsidP="003C0551">
            <w:pPr>
              <w:pStyle w:val="NormaleWeb"/>
              <w:jc w:val="both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 xml:space="preserve">Martedì 31 </w:t>
            </w:r>
          </w:p>
        </w:tc>
        <w:tc>
          <w:tcPr>
            <w:tcW w:w="2656" w:type="dxa"/>
          </w:tcPr>
          <w:p w14:paraId="1EF43E66" w14:textId="6C5F30AA" w:rsidR="003C0551" w:rsidRPr="003C0551" w:rsidRDefault="003C0551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>15:00 – 17:00</w:t>
            </w:r>
          </w:p>
        </w:tc>
      </w:tr>
      <w:tr w:rsidR="00963635" w:rsidRPr="003C0551" w14:paraId="7835FFC3" w14:textId="77777777" w:rsidTr="003A7DD5">
        <w:trPr>
          <w:trHeight w:val="119"/>
          <w:jc w:val="center"/>
        </w:trPr>
        <w:tc>
          <w:tcPr>
            <w:tcW w:w="2658" w:type="dxa"/>
          </w:tcPr>
          <w:p w14:paraId="33CC3AAE" w14:textId="0DC5F6F0" w:rsidR="00963635" w:rsidRPr="00963635" w:rsidRDefault="00963635" w:rsidP="003C0551">
            <w:pPr>
              <w:pStyle w:val="NormaleWeb"/>
              <w:jc w:val="both"/>
              <w:rPr>
                <w:rFonts w:asciiTheme="majorHAnsi" w:hAnsiTheme="majorHAnsi" w:cstheme="majorHAnsi"/>
                <w:b/>
                <w:bCs/>
                <w:color w:val="212529"/>
              </w:rPr>
            </w:pPr>
            <w:r>
              <w:rPr>
                <w:rFonts w:asciiTheme="majorHAnsi" w:hAnsiTheme="majorHAnsi" w:cstheme="majorHAnsi"/>
                <w:b/>
                <w:bCs/>
                <w:color w:val="212529"/>
              </w:rPr>
              <w:t>APRILE</w:t>
            </w:r>
          </w:p>
        </w:tc>
        <w:tc>
          <w:tcPr>
            <w:tcW w:w="2656" w:type="dxa"/>
          </w:tcPr>
          <w:p w14:paraId="3CF40379" w14:textId="7BA21480" w:rsidR="00963635" w:rsidRPr="003C0551" w:rsidRDefault="00963635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</w:p>
        </w:tc>
      </w:tr>
      <w:tr w:rsidR="003C0551" w:rsidRPr="003C0551" w14:paraId="761786B1" w14:textId="77777777" w:rsidTr="003A7DD5">
        <w:trPr>
          <w:trHeight w:val="119"/>
          <w:jc w:val="center"/>
        </w:trPr>
        <w:tc>
          <w:tcPr>
            <w:tcW w:w="2658" w:type="dxa"/>
          </w:tcPr>
          <w:p w14:paraId="005D8921" w14:textId="3E046245" w:rsidR="003C0551" w:rsidRPr="003C0551" w:rsidRDefault="003C0551" w:rsidP="003C0551">
            <w:pPr>
              <w:pStyle w:val="NormaleWeb"/>
              <w:jc w:val="both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 xml:space="preserve">Mercoledì 1 </w:t>
            </w:r>
          </w:p>
        </w:tc>
        <w:tc>
          <w:tcPr>
            <w:tcW w:w="2656" w:type="dxa"/>
          </w:tcPr>
          <w:p w14:paraId="1E5320A1" w14:textId="1ADAD522" w:rsidR="003C0551" w:rsidRPr="003C0551" w:rsidRDefault="003C0551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>16:00 – 17:00</w:t>
            </w:r>
          </w:p>
        </w:tc>
      </w:tr>
      <w:tr w:rsidR="003C0551" w:rsidRPr="003C0551" w14:paraId="14978E79" w14:textId="77777777" w:rsidTr="003A7DD5">
        <w:trPr>
          <w:trHeight w:val="119"/>
          <w:jc w:val="center"/>
        </w:trPr>
        <w:tc>
          <w:tcPr>
            <w:tcW w:w="2658" w:type="dxa"/>
          </w:tcPr>
          <w:p w14:paraId="7F973C11" w14:textId="493AD924" w:rsidR="003C0551" w:rsidRPr="003C0551" w:rsidRDefault="003C0551" w:rsidP="003C0551">
            <w:pPr>
              <w:pStyle w:val="NormaleWeb"/>
              <w:jc w:val="both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 xml:space="preserve">Mercoledì 8 </w:t>
            </w:r>
          </w:p>
        </w:tc>
        <w:tc>
          <w:tcPr>
            <w:tcW w:w="2656" w:type="dxa"/>
          </w:tcPr>
          <w:p w14:paraId="5856CA31" w14:textId="582F3811" w:rsidR="003C0551" w:rsidRPr="003C0551" w:rsidRDefault="003C0551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>15:00 – 17:00</w:t>
            </w:r>
          </w:p>
        </w:tc>
      </w:tr>
      <w:tr w:rsidR="003C0551" w:rsidRPr="003C0551" w14:paraId="49A0C721" w14:textId="77777777" w:rsidTr="003A7DD5">
        <w:trPr>
          <w:trHeight w:val="119"/>
          <w:jc w:val="center"/>
        </w:trPr>
        <w:tc>
          <w:tcPr>
            <w:tcW w:w="2658" w:type="dxa"/>
          </w:tcPr>
          <w:p w14:paraId="1541752D" w14:textId="71A91F61" w:rsidR="003C0551" w:rsidRPr="003C0551" w:rsidRDefault="003C0551" w:rsidP="003C0551">
            <w:pPr>
              <w:pStyle w:val="NormaleWeb"/>
              <w:jc w:val="both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 xml:space="preserve">Giovedì 9 </w:t>
            </w:r>
          </w:p>
        </w:tc>
        <w:tc>
          <w:tcPr>
            <w:tcW w:w="2656" w:type="dxa"/>
          </w:tcPr>
          <w:p w14:paraId="25159FD0" w14:textId="2686BF4A" w:rsidR="003C0551" w:rsidRPr="003C0551" w:rsidRDefault="003C0551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>16:00 – 17:00</w:t>
            </w:r>
          </w:p>
        </w:tc>
      </w:tr>
      <w:tr w:rsidR="003C0551" w:rsidRPr="003C0551" w14:paraId="64EB0E83" w14:textId="77777777" w:rsidTr="003A7DD5">
        <w:trPr>
          <w:trHeight w:val="119"/>
          <w:jc w:val="center"/>
        </w:trPr>
        <w:tc>
          <w:tcPr>
            <w:tcW w:w="2658" w:type="dxa"/>
          </w:tcPr>
          <w:p w14:paraId="38040B4A" w14:textId="0025BC43" w:rsidR="003C0551" w:rsidRPr="003C0551" w:rsidRDefault="003C0551" w:rsidP="003C0551">
            <w:pPr>
              <w:pStyle w:val="NormaleWeb"/>
              <w:jc w:val="both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 xml:space="preserve">Martedì 14 </w:t>
            </w:r>
          </w:p>
        </w:tc>
        <w:tc>
          <w:tcPr>
            <w:tcW w:w="2656" w:type="dxa"/>
          </w:tcPr>
          <w:p w14:paraId="2BB54A2B" w14:textId="1A654EEE" w:rsidR="003C0551" w:rsidRPr="003C0551" w:rsidRDefault="003C0551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>15:00 – 17:00</w:t>
            </w:r>
          </w:p>
        </w:tc>
      </w:tr>
      <w:tr w:rsidR="003C0551" w:rsidRPr="003C0551" w14:paraId="6BE372A3" w14:textId="77777777" w:rsidTr="003A7DD5">
        <w:trPr>
          <w:trHeight w:val="119"/>
          <w:jc w:val="center"/>
        </w:trPr>
        <w:tc>
          <w:tcPr>
            <w:tcW w:w="2658" w:type="dxa"/>
          </w:tcPr>
          <w:p w14:paraId="2898AEF4" w14:textId="42B3F8BB" w:rsidR="003C0551" w:rsidRPr="003C0551" w:rsidRDefault="003C0551" w:rsidP="003C0551">
            <w:pPr>
              <w:pStyle w:val="NormaleWeb"/>
              <w:jc w:val="both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 xml:space="preserve">Giovedì 16 </w:t>
            </w:r>
          </w:p>
        </w:tc>
        <w:tc>
          <w:tcPr>
            <w:tcW w:w="2656" w:type="dxa"/>
          </w:tcPr>
          <w:p w14:paraId="386DEB2A" w14:textId="3B91BA28" w:rsidR="003C0551" w:rsidRPr="003C0551" w:rsidRDefault="003C0551" w:rsidP="003A7DD5">
            <w:pPr>
              <w:pStyle w:val="NormaleWeb"/>
              <w:jc w:val="center"/>
              <w:rPr>
                <w:rFonts w:asciiTheme="majorHAnsi" w:hAnsiTheme="majorHAnsi" w:cstheme="majorHAnsi"/>
                <w:color w:val="212529"/>
              </w:rPr>
            </w:pPr>
            <w:r w:rsidRPr="003C0551">
              <w:rPr>
                <w:rFonts w:asciiTheme="majorHAnsi" w:hAnsiTheme="majorHAnsi" w:cstheme="majorHAnsi"/>
                <w:color w:val="212529"/>
              </w:rPr>
              <w:t>15:00 – 1</w:t>
            </w:r>
            <w:r w:rsidR="00E6240D">
              <w:rPr>
                <w:rFonts w:asciiTheme="majorHAnsi" w:hAnsiTheme="majorHAnsi" w:cstheme="majorHAnsi"/>
                <w:color w:val="212529"/>
              </w:rPr>
              <w:t>6</w:t>
            </w:r>
            <w:r w:rsidRPr="003C0551">
              <w:rPr>
                <w:rFonts w:asciiTheme="majorHAnsi" w:hAnsiTheme="majorHAnsi" w:cstheme="majorHAnsi"/>
                <w:color w:val="212529"/>
              </w:rPr>
              <w:t>:00</w:t>
            </w:r>
          </w:p>
        </w:tc>
      </w:tr>
    </w:tbl>
    <w:p w14:paraId="5F45D419" w14:textId="77777777" w:rsidR="00963635" w:rsidRPr="00963635" w:rsidRDefault="00002C24" w:rsidP="00963635">
      <w:pPr>
        <w:shd w:val="clear" w:color="auto" w:fill="FFFFFF"/>
        <w:suppressAutoHyphens w:val="0"/>
        <w:overflowPunct/>
        <w:spacing w:before="100" w:beforeAutospacing="1" w:after="100" w:afterAutospacing="1"/>
        <w:rPr>
          <w:rFonts w:ascii="Helvetica" w:eastAsia="Times New Roman" w:hAnsi="Helvetica" w:cs="Times New Roman"/>
          <w:color w:val="212529"/>
          <w:kern w:val="0"/>
          <w:sz w:val="26"/>
          <w:szCs w:val="26"/>
          <w:lang w:eastAsia="it-IT" w:bidi="ar-SA"/>
        </w:rPr>
      </w:pPr>
      <w:r>
        <w:rPr>
          <w:rFonts w:asciiTheme="majorHAnsi" w:hAnsiTheme="majorHAnsi" w:cstheme="majorHAnsi"/>
          <w:b/>
          <w:bCs/>
          <w:color w:val="212529"/>
        </w:rPr>
        <w:t xml:space="preserve">LINK: </w:t>
      </w:r>
      <w:hyperlink r:id="rId6" w:tgtFrame="_blank" w:tooltip="URL originale: https://teams.microsoft.com/l/team/19%3APvpUvwFtD4k4OM8nrt4a0ljhsCd5yJ2vSsIZeJ3cxBo1%40thread.tacv2/conversations?groupId=f94cc368-d27f-4e34-b42b-16aae2934c19&amp;tenantId=84679d45-8346-4e23-8c84-a7304edba77f. Fare clic o toccare se si consider" w:history="1">
        <w:r w:rsidR="00963635" w:rsidRPr="00963635">
          <w:rPr>
            <w:rFonts w:ascii="Helvetica" w:eastAsia="Times New Roman" w:hAnsi="Helvetica" w:cs="Times New Roman"/>
            <w:color w:val="0D6EFD"/>
            <w:kern w:val="0"/>
            <w:sz w:val="26"/>
            <w:szCs w:val="26"/>
            <w:lang w:eastAsia="it-IT" w:bidi="ar-SA"/>
          </w:rPr>
          <w:t>Generale | Tutor POT - Lingua araba | Microsoft Teams</w:t>
        </w:r>
      </w:hyperlink>
    </w:p>
    <w:p w14:paraId="0FADF7C8" w14:textId="14E6A983" w:rsidR="00746598" w:rsidRPr="00746598" w:rsidRDefault="00746598" w:rsidP="00963635">
      <w:pPr>
        <w:pStyle w:val="NormaleWeb"/>
        <w:jc w:val="both"/>
        <w:rPr>
          <w:rFonts w:asciiTheme="majorHAnsi" w:hAnsiTheme="majorHAnsi" w:cstheme="majorHAnsi"/>
          <w:color w:val="212529"/>
        </w:rPr>
      </w:pPr>
      <w:r w:rsidRPr="00746598">
        <w:rPr>
          <w:rFonts w:asciiTheme="majorHAnsi" w:hAnsiTheme="majorHAnsi" w:cstheme="majorHAnsi"/>
          <w:color w:val="212529"/>
        </w:rPr>
        <w:t>Per accedere agli incontri è necessario prima cliccare sul link del canale e poi sul pulsante “Partecipa” per entrare nella sessione di lavoro avviata dal tutor.</w:t>
      </w:r>
    </w:p>
    <w:p w14:paraId="5601010D" w14:textId="2EB38F01" w:rsidR="00746598" w:rsidRPr="00746598" w:rsidRDefault="00746598" w:rsidP="00746598">
      <w:pPr>
        <w:pStyle w:val="Normale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color w:val="212529"/>
        </w:rPr>
      </w:pPr>
      <w:r w:rsidRPr="00746598">
        <w:rPr>
          <w:rFonts w:asciiTheme="majorHAnsi" w:hAnsiTheme="majorHAnsi" w:cstheme="majorHAnsi"/>
          <w:color w:val="212529"/>
        </w:rPr>
        <w:t>Si raccomanda di accedere agli incontri all’inizio delle sessioni di lavoro.</w:t>
      </w:r>
    </w:p>
    <w:p w14:paraId="2531AC69" w14:textId="1BFF9B4E" w:rsidR="00746598" w:rsidRPr="00746598" w:rsidRDefault="00746598" w:rsidP="00746598">
      <w:pPr>
        <w:pStyle w:val="Normale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color w:val="212529"/>
        </w:rPr>
      </w:pPr>
      <w:r w:rsidRPr="00746598">
        <w:rPr>
          <w:rFonts w:asciiTheme="majorHAnsi" w:hAnsiTheme="majorHAnsi" w:cstheme="majorHAnsi"/>
          <w:color w:val="212529"/>
        </w:rPr>
        <w:t xml:space="preserve">Per eventuali necessità e/o richieste di ulteriori informazioni, contattare </w:t>
      </w:r>
      <w:r w:rsidR="00002C24">
        <w:rPr>
          <w:rFonts w:asciiTheme="majorHAnsi" w:hAnsiTheme="majorHAnsi" w:cstheme="majorHAnsi"/>
          <w:color w:val="212529"/>
        </w:rPr>
        <w:t>la</w:t>
      </w:r>
      <w:r w:rsidRPr="00746598">
        <w:rPr>
          <w:rFonts w:asciiTheme="majorHAnsi" w:hAnsiTheme="majorHAnsi" w:cstheme="majorHAnsi"/>
          <w:color w:val="212529"/>
        </w:rPr>
        <w:t xml:space="preserve"> tutor attraverso </w:t>
      </w:r>
      <w:r w:rsidR="00002C24">
        <w:rPr>
          <w:rFonts w:asciiTheme="majorHAnsi" w:hAnsiTheme="majorHAnsi" w:cstheme="majorHAnsi"/>
          <w:color w:val="212529"/>
        </w:rPr>
        <w:t>i</w:t>
      </w:r>
      <w:r w:rsidR="00963635">
        <w:rPr>
          <w:rFonts w:asciiTheme="majorHAnsi" w:hAnsiTheme="majorHAnsi" w:cstheme="majorHAnsi"/>
          <w:color w:val="212529"/>
        </w:rPr>
        <w:t xml:space="preserve"> canali </w:t>
      </w:r>
      <w:r w:rsidR="00002C24">
        <w:rPr>
          <w:rFonts w:asciiTheme="majorHAnsi" w:hAnsiTheme="majorHAnsi" w:cstheme="majorHAnsi"/>
          <w:color w:val="212529"/>
        </w:rPr>
        <w:t>indicat</w:t>
      </w:r>
      <w:r w:rsidR="00963635">
        <w:rPr>
          <w:rFonts w:asciiTheme="majorHAnsi" w:hAnsiTheme="majorHAnsi" w:cstheme="majorHAnsi"/>
          <w:color w:val="212529"/>
        </w:rPr>
        <w:t>i</w:t>
      </w:r>
      <w:r w:rsidR="00002C24">
        <w:rPr>
          <w:rFonts w:asciiTheme="majorHAnsi" w:hAnsiTheme="majorHAnsi" w:cstheme="majorHAnsi"/>
          <w:color w:val="212529"/>
        </w:rPr>
        <w:t xml:space="preserve"> sopra</w:t>
      </w:r>
      <w:r w:rsidRPr="00746598">
        <w:rPr>
          <w:rFonts w:asciiTheme="majorHAnsi" w:hAnsiTheme="majorHAnsi" w:cstheme="majorHAnsi"/>
          <w:color w:val="212529"/>
        </w:rPr>
        <w:t>.</w:t>
      </w:r>
    </w:p>
    <w:p w14:paraId="04EC17B2" w14:textId="225F6747" w:rsidR="00EA268D" w:rsidRDefault="00746598" w:rsidP="00746598">
      <w:pPr>
        <w:pStyle w:val="NormaleWeb"/>
        <w:shd w:val="clear" w:color="auto" w:fill="FFFFFF"/>
        <w:spacing w:before="0" w:beforeAutospacing="0"/>
        <w:jc w:val="both"/>
        <w:rPr>
          <w:rFonts w:ascii="TimesNewRomanPSMT" w:hAnsi="TimesNewRomanPSMT"/>
          <w:color w:val="000000"/>
          <w:sz w:val="32"/>
        </w:rPr>
      </w:pPr>
      <w:r w:rsidRPr="00746598">
        <w:rPr>
          <w:rFonts w:asciiTheme="majorHAnsi" w:hAnsiTheme="majorHAnsi" w:cstheme="majorHAnsi"/>
          <w:color w:val="212529"/>
        </w:rPr>
        <w:t>I Docenti della Commissione POT (Elisa Fiorenza, Claudio Macagno, Marco Scarpa) sono a disposizione per ulteriori informazioni e/o per risolvere eventuali problemi.</w:t>
      </w:r>
    </w:p>
    <w:sectPr w:rsidR="00EA268D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D82"/>
    <w:multiLevelType w:val="multilevel"/>
    <w:tmpl w:val="1600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501BF"/>
    <w:multiLevelType w:val="multilevel"/>
    <w:tmpl w:val="55EC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70D70"/>
    <w:multiLevelType w:val="multilevel"/>
    <w:tmpl w:val="4850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549719">
    <w:abstractNumId w:val="2"/>
  </w:num>
  <w:num w:numId="2" w16cid:durableId="1250963493">
    <w:abstractNumId w:val="0"/>
  </w:num>
  <w:num w:numId="3" w16cid:durableId="153373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283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68D"/>
    <w:rsid w:val="00002C24"/>
    <w:rsid w:val="001D64A6"/>
    <w:rsid w:val="0027415F"/>
    <w:rsid w:val="003A7DD5"/>
    <w:rsid w:val="003C0551"/>
    <w:rsid w:val="004E373A"/>
    <w:rsid w:val="00522A50"/>
    <w:rsid w:val="00746598"/>
    <w:rsid w:val="008C3024"/>
    <w:rsid w:val="00963635"/>
    <w:rsid w:val="009B15C6"/>
    <w:rsid w:val="009C7C74"/>
    <w:rsid w:val="00A07E43"/>
    <w:rsid w:val="00AF1200"/>
    <w:rsid w:val="00B66EB5"/>
    <w:rsid w:val="00B71008"/>
    <w:rsid w:val="00BB6F60"/>
    <w:rsid w:val="00C05B14"/>
    <w:rsid w:val="00E6240D"/>
    <w:rsid w:val="00E876F0"/>
    <w:rsid w:val="00EA268D"/>
    <w:rsid w:val="00EB4C65"/>
    <w:rsid w:val="00F2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4C44"/>
  <w15:docId w15:val="{582022F9-C585-4ACF-A4F2-45D37879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746598"/>
    <w:rPr>
      <w:color w:val="0000EE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659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746598"/>
    <w:pPr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E373A"/>
    <w:rPr>
      <w:color w:val="551A8B" w:themeColor="followedHyperlink"/>
      <w:u w:val="single"/>
    </w:rPr>
  </w:style>
  <w:style w:type="table" w:styleId="Grigliatabella">
    <w:name w:val="Table Grid"/>
    <w:basedOn w:val="Tabellanormale"/>
    <w:uiPriority w:val="39"/>
    <w:rsid w:val="003C0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1.safelinks.protection.outlook.com/?url=https%3A%2F%2Fteams.microsoft.com%2Fl%2Fteam%2F19%253APvpUvwFtD4k4OM8nrt4a0ljhsCd5yJ2vSsIZeJ3cxBo1%2540thread.tacv2%2Fconversations%3FgroupId%3Df94cc368-d27f-4e34-b42b-16aae2934c19%26tenantId%3D84679d45-8346-4e23-8c84-a7304edba77f&amp;data=05%7C02%7Celisa.fiorenza%40unime.it%7Cadb19b59eca24a63552b08de4f668374%7C84679d4583464e238c84a7304edba77f%7C0%7C0%7C639035498867051231%7CUnknown%7CTWFpbGZsb3d8eyJFbXB0eU1hcGkiOnRydWUsIlYiOiIwLjAuMDAwMCIsIlAiOiJXaW4zMiIsIkFOIjoiTWFpbCIsIldUIjoyfQ%3D%3D%7C0%7C%7C%7C&amp;sdata=7IIm4hYlW1aa1OXkHZ7k40vO9CsHa87dW1A4ioylkF4%3D&amp;reserved=0" TargetMode="External"/><Relationship Id="rId5" Type="http://schemas.openxmlformats.org/officeDocument/2006/relationships/hyperlink" Target="mailto:mariaconcetta.sirna@studenti.uni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360</Words>
  <Characters>2016</Characters>
  <Application>Microsoft Office Word</Application>
  <DocSecurity>0</DocSecurity>
  <Lines>96</Lines>
  <Paragraphs>87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Fiorenza</dc:creator>
  <dc:description/>
  <cp:lastModifiedBy>Elisa Fiorenza</cp:lastModifiedBy>
  <cp:revision>14</cp:revision>
  <dcterms:created xsi:type="dcterms:W3CDTF">2026-01-26T10:59:00Z</dcterms:created>
  <dcterms:modified xsi:type="dcterms:W3CDTF">2026-01-27T12:00:00Z</dcterms:modified>
  <dc:language>it-IT</dc:language>
</cp:coreProperties>
</file>